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3D0A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 w14:paraId="4406B054" w14:textId="77777777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 xml:space="preserve"> </w:t>
      </w:r>
      <w:r w:rsidRPr="006229DC">
        <w:rPr>
          <w:rFonts w:ascii="Arial" w:hAnsi="Arial" w:cs="Arial"/>
          <w:b/>
          <w:sz w:val="32"/>
          <w:szCs w:val="32"/>
          <w:u w:val="single"/>
          <w:lang w:eastAsia="en-GB"/>
        </w:rPr>
        <w:t>ORDINARY MEETING OF MACHYNLLETH TOWN COUNCIL</w:t>
      </w:r>
    </w:p>
    <w:p w14:paraId="4FA75E8E" w14:textId="77777777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62E357D5" w14:textId="77777777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 w:rsidRPr="006229DC">
        <w:rPr>
          <w:rFonts w:ascii="Arial" w:hAnsi="Arial" w:cs="Arial"/>
          <w:szCs w:val="24"/>
          <w:lang w:eastAsia="en-GB"/>
        </w:rPr>
        <w:t>You are hereby summoned to attend a meeting of Machynlleth Town Council</w:t>
      </w:r>
    </w:p>
    <w:p w14:paraId="46AD75F2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 In the Plas Hall </w:t>
      </w:r>
      <w:r w:rsidRPr="006229DC">
        <w:rPr>
          <w:rFonts w:ascii="Arial" w:hAnsi="Arial" w:cs="Arial"/>
          <w:szCs w:val="24"/>
          <w:lang w:eastAsia="en-GB"/>
        </w:rPr>
        <w:t xml:space="preserve">on </w:t>
      </w:r>
      <w:r w:rsidRPr="006229DC">
        <w:rPr>
          <w:rFonts w:ascii="Arial" w:hAnsi="Arial" w:cs="Arial"/>
          <w:b/>
          <w:szCs w:val="24"/>
          <w:lang w:eastAsia="en-GB"/>
        </w:rPr>
        <w:t xml:space="preserve">Monday </w:t>
      </w:r>
      <w:r>
        <w:rPr>
          <w:rFonts w:ascii="Arial" w:hAnsi="Arial" w:cs="Arial"/>
          <w:b/>
          <w:szCs w:val="24"/>
          <w:lang w:eastAsia="en-GB"/>
        </w:rPr>
        <w:t xml:space="preserve">24 May </w:t>
      </w:r>
      <w:r w:rsidRPr="006229DC">
        <w:rPr>
          <w:rFonts w:ascii="Arial" w:hAnsi="Arial" w:cs="Arial"/>
          <w:szCs w:val="24"/>
          <w:lang w:eastAsia="en-GB"/>
        </w:rPr>
        <w:t>at 6:30pm.</w:t>
      </w:r>
    </w:p>
    <w:p w14:paraId="0792B084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218A6523" w14:textId="77777777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It is intended that this meeting will be in the Plas Hall. Due to current Covid Restrictions only 15 people will be able to attend the meeting. </w:t>
      </w:r>
    </w:p>
    <w:p w14:paraId="5556B77F" w14:textId="77777777" w:rsidR="006B6D43" w:rsidRDefault="006B6D43" w:rsidP="0059726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225"/>
      </w:tblGrid>
      <w:tr w:rsidR="006B6D43" w:rsidRPr="00806024" w14:paraId="7B889A81" w14:textId="77777777" w:rsidTr="0059726E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7ACA5D6C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06024">
              <w:rPr>
                <w:rFonts w:ascii="Arial" w:hAnsi="Arial" w:cs="Arial"/>
                <w:color w:val="000000"/>
                <w:sz w:val="20"/>
              </w:rPr>
              <w:t>Agenda</w:t>
            </w:r>
          </w:p>
        </w:tc>
        <w:tc>
          <w:tcPr>
            <w:tcW w:w="9440" w:type="dxa"/>
            <w:shd w:val="clear" w:color="auto" w:fill="auto"/>
          </w:tcPr>
          <w:p w14:paraId="406EF3B7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6D43" w:rsidRPr="00806024" w14:paraId="2F37619A" w14:textId="77777777" w:rsidTr="0059726E">
        <w:tc>
          <w:tcPr>
            <w:tcW w:w="1242" w:type="dxa"/>
            <w:shd w:val="clear" w:color="auto" w:fill="auto"/>
          </w:tcPr>
          <w:p w14:paraId="429C3DB3" w14:textId="77777777" w:rsidR="006B6D43" w:rsidRPr="00806024" w:rsidRDefault="006B6D43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bottom w:val="nil"/>
            </w:tcBorders>
            <w:shd w:val="clear" w:color="auto" w:fill="auto"/>
          </w:tcPr>
          <w:p w14:paraId="7EF7D929" w14:textId="77777777" w:rsidR="006B6D43" w:rsidRPr="00806024" w:rsidRDefault="006B6D43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APOLOGIES</w:t>
            </w:r>
          </w:p>
          <w:p w14:paraId="0552F1A2" w14:textId="77777777" w:rsidR="006B6D43" w:rsidRPr="00806024" w:rsidRDefault="006B6D43" w:rsidP="0059726E">
            <w:p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review and accept apologies</w:t>
            </w:r>
          </w:p>
          <w:p w14:paraId="5A0C9184" w14:textId="77777777" w:rsidR="006B6D43" w:rsidRPr="00806024" w:rsidRDefault="006B6D43" w:rsidP="0059726E">
            <w:pPr>
              <w:rPr>
                <w:color w:val="000000"/>
                <w:szCs w:val="24"/>
              </w:rPr>
            </w:pPr>
          </w:p>
        </w:tc>
      </w:tr>
      <w:tr w:rsidR="006B6D43" w:rsidRPr="00806024" w14:paraId="33C2790C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7AA812F4" w14:textId="77777777" w:rsidR="006B6D43" w:rsidRPr="00806024" w:rsidRDefault="006B6D43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EC1BD2" w14:textId="77777777" w:rsidR="006B6D43" w:rsidRPr="00806024" w:rsidRDefault="006B6D43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DECLARATIONS</w:t>
            </w:r>
          </w:p>
          <w:p w14:paraId="28F40076" w14:textId="77777777" w:rsidR="006B6D43" w:rsidRPr="00806024" w:rsidRDefault="006B6D43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receive any declarations of interest on items on the agenda</w:t>
            </w:r>
          </w:p>
        </w:tc>
      </w:tr>
      <w:tr w:rsidR="0059726E" w:rsidRPr="00806024" w14:paraId="26F6E959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46AA9474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0E10D7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MAYOR’S REPORT</w:t>
            </w:r>
          </w:p>
          <w:p w14:paraId="4BA8D4C2" w14:textId="77777777" w:rsidR="0059726E" w:rsidRPr="00806024" w:rsidRDefault="0059726E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receive a report from the</w:t>
            </w:r>
            <w:r>
              <w:rPr>
                <w:color w:val="000000"/>
                <w:szCs w:val="24"/>
              </w:rPr>
              <w:t xml:space="preserve"> Mayor</w:t>
            </w:r>
          </w:p>
        </w:tc>
      </w:tr>
      <w:tr w:rsidR="0059726E" w:rsidRPr="00806024" w14:paraId="4CBD81CA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6962D11F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D91A5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MINUTES </w:t>
            </w:r>
          </w:p>
          <w:p w14:paraId="30C91253" w14:textId="77777777" w:rsidR="00AB3885" w:rsidRDefault="0059726E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To agree the minutes of the </w:t>
            </w:r>
            <w:r>
              <w:rPr>
                <w:color w:val="000000"/>
                <w:szCs w:val="24"/>
              </w:rPr>
              <w:t>26</w:t>
            </w:r>
            <w:r w:rsidRPr="0059726E">
              <w:rPr>
                <w:color w:val="000000"/>
                <w:szCs w:val="24"/>
                <w:vertAlign w:val="superscript"/>
              </w:rPr>
              <w:t>th</w:t>
            </w:r>
            <w:r>
              <w:rPr>
                <w:color w:val="000000"/>
                <w:szCs w:val="24"/>
              </w:rPr>
              <w:t xml:space="preserve"> April</w:t>
            </w:r>
            <w:r w:rsidRPr="00806024">
              <w:rPr>
                <w:color w:val="000000"/>
                <w:szCs w:val="24"/>
              </w:rPr>
              <w:t xml:space="preserve"> as a correct record</w:t>
            </w:r>
          </w:p>
          <w:p w14:paraId="2CD0DA83" w14:textId="77777777" w:rsidR="0059726E" w:rsidRDefault="00AB3885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 correct the minutes of 12</w:t>
            </w:r>
            <w:r w:rsidRPr="00AB3885">
              <w:rPr>
                <w:color w:val="000000"/>
                <w:szCs w:val="24"/>
                <w:vertAlign w:val="superscript"/>
              </w:rPr>
              <w:t>th</w:t>
            </w:r>
            <w:r>
              <w:rPr>
                <w:color w:val="000000"/>
                <w:szCs w:val="24"/>
              </w:rPr>
              <w:t xml:space="preserve"> April</w:t>
            </w:r>
            <w:r w:rsidR="0059726E" w:rsidRPr="00806024">
              <w:rPr>
                <w:color w:val="000000"/>
                <w:szCs w:val="24"/>
              </w:rPr>
              <w:t xml:space="preserve"> </w:t>
            </w:r>
          </w:p>
          <w:p w14:paraId="635B9DB1" w14:textId="77777777" w:rsidR="00332455" w:rsidRPr="00806024" w:rsidRDefault="00332455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 accept the minutes of sub group 4</w:t>
            </w:r>
            <w:r w:rsidRPr="00332455">
              <w:rPr>
                <w:color w:val="000000"/>
                <w:szCs w:val="24"/>
                <w:vertAlign w:val="superscript"/>
              </w:rPr>
              <w:t>th</w:t>
            </w:r>
            <w:r>
              <w:rPr>
                <w:color w:val="000000"/>
                <w:szCs w:val="24"/>
              </w:rPr>
              <w:t xml:space="preserve"> May re more trees to plant</w:t>
            </w:r>
          </w:p>
        </w:tc>
      </w:tr>
      <w:tr w:rsidR="0017511E" w:rsidRPr="00806024" w14:paraId="7768C269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02515553" w14:textId="77777777" w:rsidR="0017511E" w:rsidRPr="00806024" w:rsidRDefault="0017511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4306CE" w14:textId="680D9784" w:rsidR="0017511E" w:rsidRPr="00806024" w:rsidRDefault="0017511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MATTERS ARISING</w:t>
            </w:r>
          </w:p>
        </w:tc>
      </w:tr>
      <w:tr w:rsidR="0059726E" w:rsidRPr="00806024" w14:paraId="27D0B78E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1D291134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5C42B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COUNTY COUNCILLOR REPORT</w:t>
            </w:r>
          </w:p>
          <w:p w14:paraId="65C37C03" w14:textId="77777777" w:rsidR="0059726E" w:rsidRPr="00806024" w:rsidRDefault="0059726E" w:rsidP="0059726E">
            <w:p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receive a report from the County Councillor</w:t>
            </w:r>
          </w:p>
          <w:p w14:paraId="1779697E" w14:textId="77777777" w:rsidR="0059726E" w:rsidRPr="00806024" w:rsidRDefault="0059726E" w:rsidP="0059726E">
            <w:pPr>
              <w:spacing w:after="240"/>
              <w:rPr>
                <w:color w:val="000000"/>
                <w:szCs w:val="24"/>
              </w:rPr>
            </w:pPr>
          </w:p>
        </w:tc>
      </w:tr>
      <w:tr w:rsidR="0059726E" w:rsidRPr="00806024" w14:paraId="1ADE32F0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0D1E7F95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11250F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PLAN</w:t>
            </w:r>
            <w:r>
              <w:rPr>
                <w:b/>
                <w:bCs/>
                <w:color w:val="000000"/>
                <w:szCs w:val="24"/>
                <w:u w:val="single"/>
              </w:rPr>
              <w:t>N</w:t>
            </w:r>
            <w:r w:rsidRPr="00806024">
              <w:rPr>
                <w:b/>
                <w:bCs/>
                <w:color w:val="000000"/>
                <w:szCs w:val="24"/>
                <w:u w:val="single"/>
              </w:rPr>
              <w:t>ING</w:t>
            </w:r>
          </w:p>
          <w:p w14:paraId="3AC7978D" w14:textId="63AC5EC4" w:rsidR="00332455" w:rsidRPr="00332455" w:rsidRDefault="00332455" w:rsidP="00332455">
            <w:pPr>
              <w:rPr>
                <w:sz w:val="20"/>
              </w:rPr>
            </w:pPr>
            <w:r w:rsidRPr="00332455">
              <w:rPr>
                <w:color w:val="000000"/>
                <w:szCs w:val="24"/>
                <w:shd w:val="clear" w:color="auto" w:fill="FFFFFF"/>
              </w:rPr>
              <w:t>1 application - replacing a garage for a new one.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5D0935">
              <w:t>21/0648/HH</w:t>
            </w:r>
          </w:p>
          <w:p w14:paraId="160DD3AB" w14:textId="77777777" w:rsidR="00332455" w:rsidRPr="00332455" w:rsidRDefault="00332455" w:rsidP="0033245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p w14:paraId="2B7DF9A0" w14:textId="77777777" w:rsidR="0059726E" w:rsidRPr="00806024" w:rsidRDefault="00332455" w:rsidP="00332455">
            <w:p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 </w:t>
            </w:r>
          </w:p>
        </w:tc>
      </w:tr>
      <w:tr w:rsidR="0059726E" w:rsidRPr="00806024" w14:paraId="6B76352A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5954E36C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A595F4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FINANCE</w:t>
            </w:r>
          </w:p>
          <w:p w14:paraId="737684CF" w14:textId="77777777" w:rsidR="0059726E" w:rsidRPr="00806024" w:rsidRDefault="0059726E" w:rsidP="006B6D43">
            <w:pPr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To </w:t>
            </w:r>
            <w:r>
              <w:rPr>
                <w:color w:val="000000"/>
                <w:szCs w:val="24"/>
              </w:rPr>
              <w:t>receive a report from the RFO</w:t>
            </w:r>
            <w:r w:rsidRPr="00806024">
              <w:rPr>
                <w:color w:val="000000"/>
                <w:szCs w:val="24"/>
              </w:rPr>
              <w:t xml:space="preserve"> </w:t>
            </w:r>
          </w:p>
          <w:p w14:paraId="24D1EADE" w14:textId="77777777" w:rsidR="0059726E" w:rsidRDefault="0059726E" w:rsidP="006B6D43">
            <w:pPr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Invoices for payment. </w:t>
            </w:r>
          </w:p>
          <w:p w14:paraId="242C0F42" w14:textId="77777777" w:rsidR="0059726E" w:rsidRDefault="0059726E" w:rsidP="006B6D43">
            <w:pPr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 consider NAS and POD Cabling Quote</w:t>
            </w:r>
          </w:p>
          <w:p w14:paraId="49520AD4" w14:textId="7186E1B8" w:rsidR="0059726E" w:rsidRPr="00806024" w:rsidRDefault="0059726E" w:rsidP="0059726E">
            <w:pPr>
              <w:rPr>
                <w:color w:val="000000"/>
                <w:szCs w:val="24"/>
              </w:rPr>
            </w:pPr>
          </w:p>
        </w:tc>
      </w:tr>
      <w:tr w:rsidR="0059726E" w:rsidRPr="00806024" w14:paraId="5E01B80E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30E27768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0BA107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MEMBERS ITEMS</w:t>
            </w:r>
          </w:p>
          <w:p w14:paraId="082D77FE" w14:textId="77777777" w:rsidR="0059726E" w:rsidRDefault="0059726E" w:rsidP="005972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Proposal</w:t>
            </w:r>
          </w:p>
          <w:p w14:paraId="5360F4DC" w14:textId="77777777" w:rsidR="0059726E" w:rsidRDefault="0059726E" w:rsidP="005972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Wherever possible any Member proposing a letter is written on behalf of the Council should write that letter. If this is not possible the draft letter written by a third party should be forwarded to the Member for approval before being sent out.   Cllr Paige</w:t>
            </w:r>
          </w:p>
          <w:p w14:paraId="499E6E7E" w14:textId="77777777" w:rsidR="0059726E" w:rsidRPr="00806024" w:rsidRDefault="0059726E" w:rsidP="0059726E">
            <w:pPr>
              <w:spacing w:after="240"/>
              <w:rPr>
                <w:color w:val="000000"/>
                <w:szCs w:val="24"/>
              </w:rPr>
            </w:pPr>
          </w:p>
        </w:tc>
      </w:tr>
      <w:tr w:rsidR="0059726E" w:rsidRPr="00806024" w14:paraId="0254EB9B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02FEDA97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147CBF" w14:textId="4F5210B1" w:rsidR="0059726E" w:rsidRDefault="0017511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ALLOTMENTS</w:t>
            </w:r>
            <w:r w:rsidR="0059726E">
              <w:rPr>
                <w:b/>
                <w:bCs/>
                <w:color w:val="000000"/>
                <w:szCs w:val="24"/>
                <w:u w:val="single"/>
              </w:rPr>
              <w:t xml:space="preserve"> UPDATE</w:t>
            </w:r>
          </w:p>
          <w:p w14:paraId="5B024D1B" w14:textId="515169B4" w:rsidR="0059726E" w:rsidRPr="00806024" w:rsidRDefault="0059726E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 receive an update on the </w:t>
            </w:r>
            <w:r w:rsidR="0017511E">
              <w:rPr>
                <w:color w:val="000000"/>
                <w:szCs w:val="24"/>
              </w:rPr>
              <w:t>allotments</w:t>
            </w:r>
          </w:p>
        </w:tc>
      </w:tr>
      <w:tr w:rsidR="0059726E" w:rsidRPr="00806024" w14:paraId="1106285C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0EDF4598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7D991C" w14:textId="77777777" w:rsidR="0059726E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TOWN CLOCK</w:t>
            </w:r>
          </w:p>
          <w:p w14:paraId="3B679D31" w14:textId="77777777" w:rsidR="0059726E" w:rsidRPr="00B16407" w:rsidRDefault="0059726E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 receive an update on the Town Clock</w:t>
            </w:r>
          </w:p>
        </w:tc>
      </w:tr>
      <w:tr w:rsidR="0059726E" w:rsidRPr="00806024" w14:paraId="698C0F53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344716CE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42BE52" w14:textId="77777777" w:rsidR="0059726E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NURSERY LEASE FOR AGREEMENT</w:t>
            </w:r>
          </w:p>
        </w:tc>
      </w:tr>
      <w:tr w:rsidR="00AB3885" w:rsidRPr="00806024" w14:paraId="369AC79F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3D34E48E" w14:textId="77777777" w:rsidR="00AB3885" w:rsidRPr="00806024" w:rsidRDefault="00AB3885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0E9AA" w14:textId="77777777" w:rsidR="00AB3885" w:rsidRDefault="00AB3885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THE KENNELS</w:t>
            </w:r>
          </w:p>
          <w:p w14:paraId="3C80DC93" w14:textId="77777777" w:rsidR="00AB3885" w:rsidRPr="00DE27D5" w:rsidRDefault="00AB3885" w:rsidP="00DE27D5">
            <w:pPr>
              <w:widowControl w:val="0"/>
              <w:overflowPunct/>
              <w:spacing w:after="240" w:line="360" w:lineRule="atLeast"/>
              <w:textAlignment w:val="auto"/>
              <w:rPr>
                <w:rFonts w:ascii="Times Roman" w:eastAsiaTheme="minorEastAsia" w:hAnsi="Times Roman" w:cs="Times Roman"/>
                <w:color w:val="000000"/>
                <w:szCs w:val="24"/>
                <w:lang w:val="en-US"/>
              </w:rPr>
            </w:pPr>
            <w:r w:rsidRPr="00AB3885">
              <w:rPr>
                <w:bCs/>
                <w:color w:val="000000"/>
                <w:szCs w:val="24"/>
              </w:rPr>
              <w:t xml:space="preserve">Proposal to set up </w:t>
            </w:r>
            <w:r w:rsidR="00DE27D5">
              <w:rPr>
                <w:bCs/>
                <w:color w:val="000000"/>
                <w:szCs w:val="24"/>
              </w:rPr>
              <w:t xml:space="preserve">a </w:t>
            </w:r>
            <w:r w:rsidR="00DE27D5" w:rsidRPr="00DE27D5">
              <w:rPr>
                <w:rFonts w:eastAsiaTheme="minorEastAsia"/>
                <w:color w:val="000000"/>
                <w:szCs w:val="24"/>
                <w:lang w:val="en-US"/>
              </w:rPr>
              <w:t>Community Interest Company</w:t>
            </w:r>
            <w:r w:rsidR="00DE27D5">
              <w:rPr>
                <w:rFonts w:ascii="Helvetica" w:eastAsiaTheme="minorEastAsia" w:hAnsi="Helvetica" w:cs="Helvetica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59726E" w:rsidRPr="00806024" w14:paraId="22F07762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6AE8FEE4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8772C2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CEMETERY EXTENSION </w:t>
            </w:r>
          </w:p>
          <w:p w14:paraId="724A2EC0" w14:textId="77777777" w:rsidR="0059726E" w:rsidRPr="00186B3E" w:rsidRDefault="0059726E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receive an update on the</w:t>
            </w:r>
            <w:r>
              <w:t xml:space="preserve"> </w:t>
            </w:r>
            <w:r w:rsidRPr="00806024">
              <w:rPr>
                <w:color w:val="000000"/>
                <w:szCs w:val="24"/>
              </w:rPr>
              <w:t>Cemetery extension</w:t>
            </w:r>
          </w:p>
        </w:tc>
      </w:tr>
      <w:tr w:rsidR="0059726E" w:rsidRPr="00806024" w14:paraId="3353BB8A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7E20B959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7387DD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REPORTS FROM NOMINATED REPRESENTATIVES ON OUTSIDE BODIES</w:t>
            </w:r>
          </w:p>
          <w:p w14:paraId="132FFEEE" w14:textId="77777777" w:rsidR="0059726E" w:rsidRPr="00806024" w:rsidRDefault="0059726E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To receive report from members representing the Council on outside bodies. </w:t>
            </w:r>
          </w:p>
        </w:tc>
      </w:tr>
      <w:tr w:rsidR="0059726E" w:rsidRPr="00806024" w14:paraId="4C7BB6DE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2E4E7720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3CBFE0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CORRESPONDENCE</w:t>
            </w:r>
          </w:p>
          <w:p w14:paraId="1C999F29" w14:textId="77777777" w:rsidR="0059726E" w:rsidRPr="00806024" w:rsidRDefault="0059726E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note any correspondence received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59726E" w:rsidRPr="00806024" w14:paraId="7610919E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41234DB9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697B57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INFORMATION FROM MEMBERS </w:t>
            </w:r>
          </w:p>
          <w:p w14:paraId="23AD76DF" w14:textId="77777777" w:rsidR="0059726E" w:rsidRDefault="0059726E" w:rsidP="0059726E">
            <w:p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receive any items from members for information only</w:t>
            </w:r>
          </w:p>
          <w:p w14:paraId="50B620AE" w14:textId="77777777" w:rsidR="0059726E" w:rsidRPr="00806024" w:rsidRDefault="0059726E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Community Renewal fund</w:t>
            </w:r>
          </w:p>
        </w:tc>
      </w:tr>
      <w:tr w:rsidR="0059726E" w:rsidRPr="00806024" w14:paraId="0F544C96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74AF5581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70207D" w14:textId="77777777" w:rsidR="0059726E" w:rsidRPr="00806024" w:rsidRDefault="0059726E" w:rsidP="0059726E">
            <w:pPr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ITEMS FOR THE NEXT AGENDA </w:t>
            </w:r>
          </w:p>
          <w:p w14:paraId="399B212B" w14:textId="77777777" w:rsidR="0059726E" w:rsidRPr="00395527" w:rsidRDefault="0059726E" w:rsidP="0059726E">
            <w:pPr>
              <w:rPr>
                <w:color w:val="000000"/>
                <w:szCs w:val="24"/>
              </w:rPr>
            </w:pPr>
          </w:p>
        </w:tc>
      </w:tr>
      <w:tr w:rsidR="0059726E" w:rsidRPr="00806024" w14:paraId="53993654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300AC16D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AB4F83" w14:textId="77777777" w:rsidR="0059726E" w:rsidRPr="00806024" w:rsidRDefault="0059726E" w:rsidP="0059726E">
            <w:pPr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</w:rPr>
              <w:t xml:space="preserve"> * </w:t>
            </w: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 STAFFING ISSUES </w:t>
            </w:r>
          </w:p>
          <w:p w14:paraId="7216110E" w14:textId="77777777" w:rsidR="0059726E" w:rsidRPr="00806024" w:rsidRDefault="0059726E" w:rsidP="0059726E">
            <w:pPr>
              <w:rPr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59726E" w:rsidRPr="00806024" w14:paraId="6CC3E5EB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37C61240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B70401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DATE OF THE NEXT MEETING </w:t>
            </w:r>
          </w:p>
          <w:p w14:paraId="3C2183A3" w14:textId="3F71A9B3" w:rsidR="0059726E" w:rsidRPr="00806024" w:rsidRDefault="000D5289" w:rsidP="0059726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  <w:r w:rsidRPr="000D5289">
              <w:rPr>
                <w:color w:val="000000"/>
                <w:szCs w:val="24"/>
                <w:vertAlign w:val="superscript"/>
              </w:rPr>
              <w:t>th</w:t>
            </w:r>
            <w:r>
              <w:rPr>
                <w:color w:val="000000"/>
                <w:szCs w:val="24"/>
              </w:rPr>
              <w:t xml:space="preserve"> June 2021</w:t>
            </w:r>
          </w:p>
        </w:tc>
      </w:tr>
      <w:tr w:rsidR="0059726E" w:rsidRPr="00806024" w14:paraId="0355470A" w14:textId="77777777" w:rsidTr="0059726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3258632E" w14:textId="77777777" w:rsidR="0059726E" w:rsidRPr="00806024" w:rsidRDefault="0059726E" w:rsidP="000D5289">
            <w:pPr>
              <w:ind w:left="720"/>
              <w:rPr>
                <w:color w:val="000000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E1AA77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</w:p>
        </w:tc>
      </w:tr>
    </w:tbl>
    <w:p w14:paraId="7992F9C2" w14:textId="77777777" w:rsidR="006B6D43" w:rsidRPr="00806024" w:rsidRDefault="006B6D43" w:rsidP="006B6D43">
      <w:pPr>
        <w:jc w:val="center"/>
        <w:rPr>
          <w:color w:val="000000"/>
          <w:szCs w:val="24"/>
        </w:rPr>
      </w:pPr>
    </w:p>
    <w:p w14:paraId="1684915A" w14:textId="77777777" w:rsidR="006B6D43" w:rsidRDefault="006B6D43" w:rsidP="006B6D43">
      <w:pPr>
        <w:rPr>
          <w:rFonts w:ascii="Arial" w:hAnsi="Arial" w:cs="Arial"/>
          <w:sz w:val="20"/>
        </w:rPr>
      </w:pPr>
      <w:r w:rsidRPr="00806024">
        <w:rPr>
          <w:rFonts w:ascii="Arial" w:hAnsi="Arial" w:cs="Arial"/>
          <w:sz w:val="20"/>
        </w:rPr>
        <w:t>* Due to the confidential nature of the business of this agenda item, under the Public Bodies (Admission to Meetings) Act 1960 (3) it is proposed to put forward a motion to exclude members of the public during discussion of this agenda item.</w:t>
      </w:r>
    </w:p>
    <w:p w14:paraId="76C8D646" w14:textId="77777777" w:rsidR="006B6D43" w:rsidRPr="00554C34" w:rsidRDefault="006B6D43" w:rsidP="006B6D43">
      <w:pPr>
        <w:rPr>
          <w:rFonts w:ascii="Arial" w:hAnsi="Arial" w:cs="Arial"/>
          <w:sz w:val="20"/>
        </w:rPr>
      </w:pPr>
    </w:p>
    <w:p w14:paraId="11D13E8F" w14:textId="77777777" w:rsidR="00106F32" w:rsidRPr="006B6D43" w:rsidRDefault="00106F32" w:rsidP="006B6D43"/>
    <w:sectPr w:rsidR="00106F32" w:rsidRPr="006B6D43" w:rsidSect="005972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5D"/>
    <w:multiLevelType w:val="hybridMultilevel"/>
    <w:tmpl w:val="E8440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B8A"/>
    <w:multiLevelType w:val="hybridMultilevel"/>
    <w:tmpl w:val="471C6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3"/>
    <w:rsid w:val="000D5289"/>
    <w:rsid w:val="00106F32"/>
    <w:rsid w:val="0017511E"/>
    <w:rsid w:val="00332455"/>
    <w:rsid w:val="0059726E"/>
    <w:rsid w:val="005D0935"/>
    <w:rsid w:val="006B6D43"/>
    <w:rsid w:val="00A43E1C"/>
    <w:rsid w:val="00AA7663"/>
    <w:rsid w:val="00AB3885"/>
    <w:rsid w:val="00BE6135"/>
    <w:rsid w:val="00D36A40"/>
    <w:rsid w:val="00D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A8C"/>
  <w14:defaultImageDpi w14:val="300"/>
  <w15:docId w15:val="{0DA17E9E-4667-40BF-BE7E-9DEEEB1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D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D43"/>
    <w:pPr>
      <w:ind w:right="566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B6D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5972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MacGarry</dc:creator>
  <cp:keywords/>
  <dc:description/>
  <cp:lastModifiedBy>admin MTC</cp:lastModifiedBy>
  <cp:revision>4</cp:revision>
  <cp:lastPrinted>2021-05-17T14:07:00Z</cp:lastPrinted>
  <dcterms:created xsi:type="dcterms:W3CDTF">2021-05-17T10:49:00Z</dcterms:created>
  <dcterms:modified xsi:type="dcterms:W3CDTF">2021-05-17T14:07:00Z</dcterms:modified>
</cp:coreProperties>
</file>